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C513D">
        <w:rPr>
          <w:rFonts w:ascii="Times New Roman" w:hAnsi="Times New Roman" w:cs="Times New Roman"/>
        </w:rPr>
        <w:t>9</w:t>
      </w:r>
      <w:r w:rsidR="001154CB">
        <w:rPr>
          <w:rFonts w:ascii="Times New Roman" w:hAnsi="Times New Roman" w:cs="Times New Roman"/>
        </w:rPr>
        <w:t>/</w:t>
      </w:r>
      <w:r w:rsidR="00840C9A">
        <w:rPr>
          <w:rFonts w:ascii="Times New Roman" w:hAnsi="Times New Roman" w:cs="Times New Roman"/>
        </w:rPr>
        <w:t>15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A757D6" w:rsidRPr="004018E0" w:rsidRDefault="00840C9A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to encourage a growth mindset (I’m working on this with my own children, too) </w:t>
      </w:r>
      <w:r w:rsidR="00D1242C">
        <w:rPr>
          <w:rFonts w:ascii="Times New Roman" w:hAnsi="Times New Roman" w:cs="Times New Roman"/>
        </w:rPr>
        <w:t>–</w:t>
      </w:r>
      <w:r w:rsidR="00EF0BA5">
        <w:rPr>
          <w:rFonts w:ascii="Times New Roman" w:hAnsi="Times New Roman" w:cs="Times New Roman"/>
        </w:rPr>
        <w:t xml:space="preserve"> Mindset Works website – free for educators – lots of great tools to explain this thinking of “growing intelligence” -- </w:t>
      </w:r>
      <w:hyperlink r:id="rId5" w:history="1">
        <w:r w:rsidR="00EF0BA5" w:rsidRPr="002B1637">
          <w:rPr>
            <w:rStyle w:val="Hyperlink"/>
            <w:rFonts w:ascii="Times New Roman" w:hAnsi="Times New Roman" w:cs="Times New Roman"/>
          </w:rPr>
          <w:t>http://www.mindsetworks.com/free-resources/enjoy.aspx</w:t>
        </w:r>
      </w:hyperlink>
      <w:r w:rsidR="00A757D6">
        <w:rPr>
          <w:rFonts w:ascii="Times New Roman" w:hAnsi="Times New Roman" w:cs="Times New Roman"/>
        </w:rPr>
        <w:t xml:space="preserve"> and their video gallery (quick, interesting one from Michael Jordan, too) -- </w:t>
      </w:r>
      <w:hyperlink r:id="rId6" w:history="1">
        <w:r w:rsidR="00A757D6" w:rsidRPr="002B1637">
          <w:rPr>
            <w:rStyle w:val="Hyperlink"/>
            <w:rFonts w:ascii="Times New Roman" w:hAnsi="Times New Roman" w:cs="Times New Roman"/>
          </w:rPr>
          <w:t>http://www.mindsetworks.com/webnav/videogallery.aspx</w:t>
        </w:r>
      </w:hyperlink>
    </w:p>
    <w:p w:rsidR="00A757D6" w:rsidRPr="004018E0" w:rsidRDefault="00EF0BA5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one article from Mindset Works that kids can read to better understand their potential – </w:t>
      </w:r>
      <w:r w:rsidRPr="00EF0BA5">
        <w:rPr>
          <w:rFonts w:ascii="Times New Roman" w:hAnsi="Times New Roman" w:cs="Times New Roman"/>
          <w:i/>
        </w:rPr>
        <w:t>see attachment</w:t>
      </w:r>
      <w:r>
        <w:rPr>
          <w:rFonts w:ascii="Times New Roman" w:hAnsi="Times New Roman" w:cs="Times New Roman"/>
          <w:i/>
        </w:rPr>
        <w:t xml:space="preserve"> </w:t>
      </w:r>
      <w:r w:rsidR="00A757D6">
        <w:rPr>
          <w:rFonts w:ascii="Times New Roman" w:hAnsi="Times New Roman" w:cs="Times New Roman"/>
        </w:rPr>
        <w:t xml:space="preserve"> and a quick video showing differences between a growth mindset and a fixed mindset -- </w:t>
      </w:r>
      <w:hyperlink r:id="rId7" w:history="1">
        <w:r w:rsidR="00A757D6" w:rsidRPr="002B1637">
          <w:rPr>
            <w:rStyle w:val="Hyperlink"/>
            <w:rFonts w:ascii="Times New Roman" w:hAnsi="Times New Roman" w:cs="Times New Roman"/>
          </w:rPr>
          <w:t>https://www.youtube.com/</w:t>
        </w:r>
        <w:r w:rsidR="00A757D6" w:rsidRPr="002B1637">
          <w:rPr>
            <w:rStyle w:val="Hyperlink"/>
            <w:rFonts w:ascii="Times New Roman" w:hAnsi="Times New Roman" w:cs="Times New Roman"/>
          </w:rPr>
          <w:t>w</w:t>
        </w:r>
        <w:r w:rsidR="00A757D6" w:rsidRPr="002B1637">
          <w:rPr>
            <w:rStyle w:val="Hyperlink"/>
            <w:rFonts w:ascii="Times New Roman" w:hAnsi="Times New Roman" w:cs="Times New Roman"/>
          </w:rPr>
          <w:t>atch?v=o8JycfeoVzg&amp;list=PLwrHA9rJu3ybuh85eQ6CTLlC67iQpbY8_&amp;index=4</w:t>
        </w:r>
      </w:hyperlink>
    </w:p>
    <w:p w:rsidR="00D1242C" w:rsidRDefault="00D1242C" w:rsidP="0084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Core Connect – website with lots of great resources &amp; tools – </w:t>
      </w:r>
      <w:hyperlink r:id="rId8" w:history="1">
        <w:r w:rsidRPr="001B3C9C">
          <w:rPr>
            <w:rStyle w:val="Hyperlink"/>
            <w:rFonts w:ascii="Times New Roman" w:hAnsi="Times New Roman" w:cs="Times New Roman"/>
          </w:rPr>
          <w:t>http://commoncore.tcoe.org/home</w:t>
        </w:r>
      </w:hyperlink>
      <w:r w:rsidR="00941441">
        <w:rPr>
          <w:rFonts w:ascii="Times New Roman" w:hAnsi="Times New Roman" w:cs="Times New Roman"/>
        </w:rPr>
        <w:t xml:space="preserve">  (for example, math – click the “math” tab &amp; go to </w:t>
      </w:r>
      <w:proofErr w:type="spellStart"/>
      <w:r w:rsidR="00941441">
        <w:rPr>
          <w:rFonts w:ascii="Times New Roman" w:hAnsi="Times New Roman" w:cs="Times New Roman"/>
        </w:rPr>
        <w:t>quicklinks</w:t>
      </w:r>
      <w:proofErr w:type="spellEnd"/>
      <w:r w:rsidR="00941441">
        <w:rPr>
          <w:rFonts w:ascii="Times New Roman" w:hAnsi="Times New Roman" w:cs="Times New Roman"/>
        </w:rPr>
        <w:t xml:space="preserve"> – there will be a list down the right-hand side where you can find various topics of instruction &amp; within those, various lesson plans, activities, etc. – an especially helpful looking one is under “Mathematical Practices” called Math Assessment Project; there are even some great </w:t>
      </w:r>
      <w:r w:rsidR="00941441" w:rsidRPr="00941441">
        <w:rPr>
          <w:rFonts w:ascii="Times New Roman" w:hAnsi="Times New Roman" w:cs="Times New Roman"/>
          <w:b/>
          <w:i/>
        </w:rPr>
        <w:t>social studies</w:t>
      </w:r>
      <w:r w:rsidR="00941441">
        <w:rPr>
          <w:rFonts w:ascii="Times New Roman" w:hAnsi="Times New Roman" w:cs="Times New Roman"/>
        </w:rPr>
        <w:t xml:space="preserve"> resources!  </w:t>
      </w:r>
    </w:p>
    <w:p w:rsidR="00D1242C" w:rsidRDefault="00DC2D59" w:rsidP="0084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looking resource for research strategies -- </w:t>
      </w:r>
      <w:hyperlink r:id="rId9" w:anchor=".VBBwQ8JdXTp" w:history="1">
        <w:r w:rsidRPr="001B3C9C">
          <w:rPr>
            <w:rStyle w:val="Hyperlink"/>
            <w:rFonts w:ascii="Times New Roman" w:hAnsi="Times New Roman" w:cs="Times New Roman"/>
          </w:rPr>
          <w:t>http://www.freetech4teachers.com/2014/09/lesson-plans-and-road-map-for-teaching.html?utm_source=feedblitz&amp;utm_medium=FeedBlitzRss&amp;utm_campaign=freetech4teachers#.VBBwQ8JdXTp</w:t>
        </w:r>
      </w:hyperlink>
    </w:p>
    <w:p w:rsidR="00DC2D59" w:rsidRDefault="00370170" w:rsidP="00840C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list of apps for phones that could help in planning, finding book levels, randomly calling on students, etc. -- </w:t>
      </w:r>
      <w:hyperlink r:id="rId10" w:history="1">
        <w:r w:rsidRPr="003C6A77">
          <w:rPr>
            <w:rStyle w:val="Hyperlink"/>
            <w:rFonts w:ascii="Times New Roman" w:hAnsi="Times New Roman" w:cs="Times New Roman"/>
          </w:rPr>
          <w:t>http://www.edutopia.org/blog/iphone-apps-for-classroom-monica-burns?utm_source=facebook&amp;utm_medium=post&amp;utm_campaign=blog-8iphoneapps-apple-live</w:t>
        </w:r>
      </w:hyperlink>
    </w:p>
    <w:p w:rsidR="00544A9E" w:rsidRPr="004018E0" w:rsidRDefault="00544A9E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great apps to introduce various concepts – math, of course, but also some cool science &amp; </w:t>
      </w:r>
      <w:proofErr w:type="spellStart"/>
      <w:r>
        <w:rPr>
          <w:rFonts w:ascii="Times New Roman" w:hAnsi="Times New Roman" w:cs="Times New Roman"/>
        </w:rPr>
        <w:t>vocab</w:t>
      </w:r>
      <w:proofErr w:type="spellEnd"/>
      <w:r>
        <w:rPr>
          <w:rFonts w:ascii="Times New Roman" w:hAnsi="Times New Roman" w:cs="Times New Roman"/>
        </w:rPr>
        <w:t xml:space="preserve"> apps – </w:t>
      </w:r>
      <w:hyperlink r:id="rId11" w:history="1">
        <w:r w:rsidRPr="002B1637">
          <w:rPr>
            <w:rStyle w:val="Hyperlink"/>
            <w:rFonts w:ascii="Times New Roman" w:hAnsi="Times New Roman" w:cs="Times New Roman"/>
          </w:rPr>
          <w:t>https://www.yahoo.com/tech/8-great-games-that-will-make-your-kids-smarter-95136929769.html?soc_src=mags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4C1E92" w:rsidRPr="004018E0" w:rsidRDefault="004C1E92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yawning contagious (even in wolves)? – also touches on animals mimicking human behaviors-- </w:t>
      </w:r>
      <w:hyperlink r:id="rId12" w:history="1">
        <w:r w:rsidRPr="001B3C9C">
          <w:rPr>
            <w:rStyle w:val="Hyperlink"/>
            <w:rFonts w:ascii="Times New Roman" w:hAnsi="Times New Roman" w:cs="Times New Roman"/>
          </w:rPr>
          <w:t>https://newsela.com/articles/wolves-yawning/id/5060/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8E135C" w:rsidRDefault="008E135C" w:rsidP="008E13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Egyptian mummies anyone? – also touches on some science of mummification -- </w:t>
      </w:r>
      <w:hyperlink r:id="rId13" w:history="1">
        <w:r w:rsidRPr="001B3C9C">
          <w:rPr>
            <w:rStyle w:val="Hyperlink"/>
            <w:rFonts w:ascii="Times New Roman" w:hAnsi="Times New Roman" w:cs="Times New Roman"/>
          </w:rPr>
          <w:t>https://newsela.com/articles/mummies-age/id/4907/</w:t>
        </w:r>
      </w:hyperlink>
    </w:p>
    <w:p w:rsidR="00F5144C" w:rsidRPr="004018E0" w:rsidRDefault="00F5144C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Constitution Day activities -- </w:t>
      </w:r>
      <w:hyperlink r:id="rId14" w:history="1">
        <w:r w:rsidRPr="006578EA">
          <w:rPr>
            <w:rStyle w:val="Hyperlink"/>
            <w:rFonts w:ascii="Times New Roman" w:hAnsi="Times New Roman" w:cs="Times New Roman"/>
          </w:rPr>
          <w:t>http://www.ncpublicschools.org/docs/curriculum/socialstudies/elementary/celebratcon.pdf</w:t>
        </w:r>
      </w:hyperlink>
      <w:r>
        <w:rPr>
          <w:rFonts w:ascii="Times New Roman" w:hAnsi="Times New Roman" w:cs="Times New Roman"/>
        </w:rPr>
        <w:t xml:space="preserve">  and </w:t>
      </w:r>
      <w:hyperlink r:id="rId15" w:history="1">
        <w:r w:rsidRPr="006578EA">
          <w:rPr>
            <w:rStyle w:val="Hyperlink"/>
            <w:rFonts w:ascii="Times New Roman" w:hAnsi="Times New Roman" w:cs="Times New Roman"/>
          </w:rPr>
          <w:t>http://scsstech.weebly.com/constitution-day.html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566ADC" w:rsidRDefault="00566ADC" w:rsidP="00566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within a word lists (if you need them) -- </w:t>
      </w:r>
      <w:hyperlink r:id="rId16" w:history="1">
        <w:r w:rsidRPr="001B3C9C">
          <w:rPr>
            <w:rStyle w:val="Hyperlink"/>
            <w:rFonts w:ascii="Times New Roman" w:hAnsi="Times New Roman" w:cs="Times New Roman"/>
          </w:rPr>
          <w:t>http://www.buncombe.k12.nc.us/cms/lib5/NC01000308/Centricity/Domain/5012/Word-Within-A-Word-Lists-1-7.pdf</w:t>
        </w:r>
      </w:hyperlink>
    </w:p>
    <w:p w:rsidR="00566ADC" w:rsidRPr="004018E0" w:rsidRDefault="00566ADC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Nice teacher website with lists, flashcards, practice quizzes (kids can check themselves, &amp; the program tells what part of the definition is wrong, too) -- </w:t>
      </w:r>
      <w:hyperlink r:id="rId17" w:history="1">
        <w:r w:rsidRPr="001B3C9C">
          <w:rPr>
            <w:rStyle w:val="Hyperlink"/>
            <w:rFonts w:ascii="Times New Roman" w:hAnsi="Times New Roman" w:cs="Times New Roman"/>
          </w:rPr>
          <w:t>http://www.dukeofdefinition.com/W-W-W_vocab.htm</w:t>
        </w:r>
      </w:hyperlink>
    </w:p>
    <w:p w:rsidR="00F62A13" w:rsidRDefault="00F62A13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9638F4" w:rsidRDefault="009638F4" w:rsidP="009638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– hype about new </w:t>
      </w:r>
      <w:proofErr w:type="spellStart"/>
      <w:r>
        <w:rPr>
          <w:rFonts w:ascii="Times New Roman" w:hAnsi="Times New Roman" w:cs="Times New Roman"/>
        </w:rPr>
        <w:t>iphones</w:t>
      </w:r>
      <w:proofErr w:type="spellEnd"/>
      <w:r>
        <w:rPr>
          <w:rFonts w:ascii="Times New Roman" w:hAnsi="Times New Roman" w:cs="Times New Roman"/>
        </w:rPr>
        <w:t xml:space="preserve"> &amp; using sapphire as building material -- </w:t>
      </w:r>
      <w:hyperlink r:id="rId18" w:history="1">
        <w:r w:rsidRPr="001B3C9C">
          <w:rPr>
            <w:rStyle w:val="Hyperlink"/>
            <w:rFonts w:ascii="Times New Roman" w:hAnsi="Times New Roman" w:cs="Times New Roman"/>
          </w:rPr>
          <w:t>https://newsela.com/articles/sapphire-apple/id/5137/</w:t>
        </w:r>
      </w:hyperlink>
    </w:p>
    <w:p w:rsidR="009638F4" w:rsidRDefault="000E070F" w:rsidP="009638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/ PE – article about Rice from the Ravens – could open up interesting dialogue about dangers of abusive relationships, maybe about expectations of character for professional athletes -- </w:t>
      </w:r>
      <w:hyperlink r:id="rId19" w:history="1">
        <w:r w:rsidRPr="001B3C9C">
          <w:rPr>
            <w:rStyle w:val="Hyperlink"/>
            <w:rFonts w:ascii="Times New Roman" w:hAnsi="Times New Roman" w:cs="Times New Roman"/>
          </w:rPr>
          <w:t>https://newsela.com/articles/ravens-termination/id/5139/</w:t>
        </w:r>
      </w:hyperlink>
    </w:p>
    <w:p w:rsidR="00823896" w:rsidRPr="004018E0" w:rsidRDefault="00823896" w:rsidP="00401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– article about various attempts to determine where Impressionist painting begin – really interesting details about solving this mystery -- </w:t>
      </w:r>
      <w:hyperlink r:id="rId20" w:history="1">
        <w:r w:rsidRPr="001B3C9C">
          <w:rPr>
            <w:rStyle w:val="Hyperlink"/>
            <w:rFonts w:ascii="Times New Roman" w:hAnsi="Times New Roman" w:cs="Times New Roman"/>
          </w:rPr>
          <w:t>https://newsela.com/articles/physics-monet/id/5106/</w:t>
        </w:r>
      </w:hyperlink>
    </w:p>
    <w:p w:rsidR="006A6D26" w:rsidRDefault="009F562F" w:rsidP="009F5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2C7E61" w:rsidRPr="00B9081F" w:rsidRDefault="002C7E61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Default="004018E0" w:rsidP="00DD6B78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733800" cy="4714875"/>
            <wp:effectExtent l="19050" t="0" r="0" b="0"/>
            <wp:docPr id="1" name="Picture 1" descr="http://1.bp.blogspot.com/-15rUg-kESpU/UwrGm0LD1jI/AAAAAAAADnA/hl5lDRnrI10/s1600/Failure+Adventure+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15rUg-kESpU/UwrGm0LD1jI/AAAAAAAADnA/hl5lDRnrI10/s1600/Failure+Adventure+Tim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E0" w:rsidRPr="004018E0" w:rsidRDefault="004018E0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 w:rsidRPr="004018E0">
        <w:rPr>
          <w:rFonts w:ascii="Times New Roman" w:hAnsi="Times New Roman" w:cs="Times New Roman"/>
          <w:sz w:val="12"/>
          <w:szCs w:val="12"/>
        </w:rPr>
        <w:t>https://www.google.com/search?q=growth+mindset+cartoon&amp;espv=2&amp;biw=1280&amp;bih=856&amp;source=lnms&amp;tbm=isch&amp;sa=X&amp;ei=mg4TVM2-FI_gsASh6YKYBA&amp;ved=0CAYQ_AUoAQ&amp;safe=active&amp;ssui=on#facrc=_&amp;imgdii=_&amp;imgrc=rUJEklevqygUVM%253A%3BJwubUZcTEWY7LM%3Bhttp%253A%252F%252F1.bp.blogspot.com%252F-15rUg-kESpU%252FUwrGm0LD1jI%252FAAAAAAAADnA%252Fhl5lDRnrI10%252Fs1600%252FFailure%252BAdventure%252BTime.jpg%3Bhttp%253A%252F%252Fteaching-excellence.blogspot.com%252F2014%252F02%252Flesson-1-from-google-have-big-small-ego.html%3B392%3B495</w:t>
      </w:r>
    </w:p>
    <w:p w:rsidR="00AD23A9" w:rsidRPr="00AD23A9" w:rsidRDefault="00AD23A9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sectPr w:rsidR="00AD23A9" w:rsidRPr="00AD23A9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A2042"/>
    <w:rsid w:val="000E070F"/>
    <w:rsid w:val="000E33A2"/>
    <w:rsid w:val="000E4389"/>
    <w:rsid w:val="0010102A"/>
    <w:rsid w:val="001154CB"/>
    <w:rsid w:val="001162C8"/>
    <w:rsid w:val="00120DAA"/>
    <w:rsid w:val="00121CD7"/>
    <w:rsid w:val="00134785"/>
    <w:rsid w:val="00147E76"/>
    <w:rsid w:val="00171E17"/>
    <w:rsid w:val="001911F8"/>
    <w:rsid w:val="001A409B"/>
    <w:rsid w:val="001B4CDE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4831"/>
    <w:rsid w:val="00245690"/>
    <w:rsid w:val="00256C13"/>
    <w:rsid w:val="00273B07"/>
    <w:rsid w:val="002B208D"/>
    <w:rsid w:val="002B525F"/>
    <w:rsid w:val="002C4AD2"/>
    <w:rsid w:val="002C77C7"/>
    <w:rsid w:val="002C7E61"/>
    <w:rsid w:val="002D2057"/>
    <w:rsid w:val="002D6027"/>
    <w:rsid w:val="003165A8"/>
    <w:rsid w:val="00321DC2"/>
    <w:rsid w:val="00326107"/>
    <w:rsid w:val="0033070B"/>
    <w:rsid w:val="00345E2C"/>
    <w:rsid w:val="00355564"/>
    <w:rsid w:val="00365118"/>
    <w:rsid w:val="00370170"/>
    <w:rsid w:val="0037088F"/>
    <w:rsid w:val="003719D7"/>
    <w:rsid w:val="00372D3E"/>
    <w:rsid w:val="003824F3"/>
    <w:rsid w:val="003960D7"/>
    <w:rsid w:val="003C4FF5"/>
    <w:rsid w:val="003D7353"/>
    <w:rsid w:val="003E7427"/>
    <w:rsid w:val="003F1440"/>
    <w:rsid w:val="003F3897"/>
    <w:rsid w:val="003F5D54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7437"/>
    <w:rsid w:val="004C15DE"/>
    <w:rsid w:val="004C1E92"/>
    <w:rsid w:val="004E02FE"/>
    <w:rsid w:val="00506F81"/>
    <w:rsid w:val="00507AD7"/>
    <w:rsid w:val="0052290F"/>
    <w:rsid w:val="00544A9E"/>
    <w:rsid w:val="005532CB"/>
    <w:rsid w:val="00566ADC"/>
    <w:rsid w:val="00575C88"/>
    <w:rsid w:val="00590424"/>
    <w:rsid w:val="005A14D0"/>
    <w:rsid w:val="005A620C"/>
    <w:rsid w:val="005C6AC9"/>
    <w:rsid w:val="005D40B0"/>
    <w:rsid w:val="005E1417"/>
    <w:rsid w:val="005E41F6"/>
    <w:rsid w:val="005F2FAB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4854"/>
    <w:rsid w:val="0069221C"/>
    <w:rsid w:val="006A6D26"/>
    <w:rsid w:val="006A7171"/>
    <w:rsid w:val="006C49DC"/>
    <w:rsid w:val="006D152E"/>
    <w:rsid w:val="006D3099"/>
    <w:rsid w:val="006D62F6"/>
    <w:rsid w:val="006E5857"/>
    <w:rsid w:val="0070328C"/>
    <w:rsid w:val="00707356"/>
    <w:rsid w:val="00740EE2"/>
    <w:rsid w:val="00776CBB"/>
    <w:rsid w:val="007A3B07"/>
    <w:rsid w:val="007B2A5D"/>
    <w:rsid w:val="007B3280"/>
    <w:rsid w:val="007D2626"/>
    <w:rsid w:val="007E1232"/>
    <w:rsid w:val="007E152B"/>
    <w:rsid w:val="007F692F"/>
    <w:rsid w:val="00806049"/>
    <w:rsid w:val="00812613"/>
    <w:rsid w:val="00823896"/>
    <w:rsid w:val="0084072D"/>
    <w:rsid w:val="00840C9A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C2680"/>
    <w:rsid w:val="008D09B9"/>
    <w:rsid w:val="008D2764"/>
    <w:rsid w:val="008E135C"/>
    <w:rsid w:val="008E2EFD"/>
    <w:rsid w:val="008E50F7"/>
    <w:rsid w:val="008F41D1"/>
    <w:rsid w:val="0090438C"/>
    <w:rsid w:val="00915225"/>
    <w:rsid w:val="00930047"/>
    <w:rsid w:val="009400A0"/>
    <w:rsid w:val="00940697"/>
    <w:rsid w:val="00941441"/>
    <w:rsid w:val="009545A1"/>
    <w:rsid w:val="00957C5E"/>
    <w:rsid w:val="009638F4"/>
    <w:rsid w:val="009B3806"/>
    <w:rsid w:val="009C2A71"/>
    <w:rsid w:val="009E5290"/>
    <w:rsid w:val="009F562F"/>
    <w:rsid w:val="00A021FD"/>
    <w:rsid w:val="00A074DD"/>
    <w:rsid w:val="00A075FE"/>
    <w:rsid w:val="00A17DAA"/>
    <w:rsid w:val="00A40C16"/>
    <w:rsid w:val="00A422EE"/>
    <w:rsid w:val="00A757D6"/>
    <w:rsid w:val="00A80157"/>
    <w:rsid w:val="00A93DB5"/>
    <w:rsid w:val="00AB79E6"/>
    <w:rsid w:val="00AC0681"/>
    <w:rsid w:val="00AD23A9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C2610"/>
    <w:rsid w:val="00BD320B"/>
    <w:rsid w:val="00BF7118"/>
    <w:rsid w:val="00C1635D"/>
    <w:rsid w:val="00C37CFA"/>
    <w:rsid w:val="00C57DE3"/>
    <w:rsid w:val="00C61120"/>
    <w:rsid w:val="00C61E3C"/>
    <w:rsid w:val="00C64CD5"/>
    <w:rsid w:val="00C73376"/>
    <w:rsid w:val="00C97FE1"/>
    <w:rsid w:val="00CA103B"/>
    <w:rsid w:val="00CA7463"/>
    <w:rsid w:val="00CB4E9E"/>
    <w:rsid w:val="00CC13B2"/>
    <w:rsid w:val="00CE12D5"/>
    <w:rsid w:val="00D071EF"/>
    <w:rsid w:val="00D072C9"/>
    <w:rsid w:val="00D1242C"/>
    <w:rsid w:val="00D15038"/>
    <w:rsid w:val="00D3104A"/>
    <w:rsid w:val="00D342ED"/>
    <w:rsid w:val="00D3606E"/>
    <w:rsid w:val="00D451A4"/>
    <w:rsid w:val="00D54EC2"/>
    <w:rsid w:val="00D62BDE"/>
    <w:rsid w:val="00D81923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62B32"/>
    <w:rsid w:val="00E63489"/>
    <w:rsid w:val="00E701A9"/>
    <w:rsid w:val="00E81571"/>
    <w:rsid w:val="00EA5A9E"/>
    <w:rsid w:val="00EC4F09"/>
    <w:rsid w:val="00ED32C7"/>
    <w:rsid w:val="00EF0BA5"/>
    <w:rsid w:val="00EF63FF"/>
    <w:rsid w:val="00F03E26"/>
    <w:rsid w:val="00F12623"/>
    <w:rsid w:val="00F1561D"/>
    <w:rsid w:val="00F17CEF"/>
    <w:rsid w:val="00F50AAE"/>
    <w:rsid w:val="00F5144C"/>
    <w:rsid w:val="00F60879"/>
    <w:rsid w:val="00F6099A"/>
    <w:rsid w:val="00F62A13"/>
    <w:rsid w:val="00F74D7D"/>
    <w:rsid w:val="00F81B3B"/>
    <w:rsid w:val="00F82777"/>
    <w:rsid w:val="00F90228"/>
    <w:rsid w:val="00FA15BF"/>
    <w:rsid w:val="00FA75B6"/>
    <w:rsid w:val="00FB7A90"/>
    <w:rsid w:val="00FC513D"/>
    <w:rsid w:val="00FC57BB"/>
    <w:rsid w:val="00FC7FE0"/>
    <w:rsid w:val="00FD3A6F"/>
    <w:rsid w:val="00FD5776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core.tcoe.org/home" TargetMode="External"/><Relationship Id="rId13" Type="http://schemas.openxmlformats.org/officeDocument/2006/relationships/hyperlink" Target="https://newsela.com/articles/mummies-age/id/4907/" TargetMode="External"/><Relationship Id="rId18" Type="http://schemas.openxmlformats.org/officeDocument/2006/relationships/hyperlink" Target="https://newsela.com/articles/sapphire-apple/id/513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youtube.com/watch?v=o8JycfeoVzg&amp;list=PLwrHA9rJu3ybuh85eQ6CTLlC67iQpbY8_&amp;index=4" TargetMode="External"/><Relationship Id="rId12" Type="http://schemas.openxmlformats.org/officeDocument/2006/relationships/hyperlink" Target="https://newsela.com/articles/wolves-yawning/id/5060/" TargetMode="External"/><Relationship Id="rId17" Type="http://schemas.openxmlformats.org/officeDocument/2006/relationships/hyperlink" Target="http://www.dukeofdefinition.com/W-W-W_vocab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ncombe.k12.nc.us/cms/lib5/NC01000308/Centricity/Domain/5012/Word-Within-A-Word-Lists-1-7.pdf" TargetMode="External"/><Relationship Id="rId20" Type="http://schemas.openxmlformats.org/officeDocument/2006/relationships/hyperlink" Target="https://newsela.com/articles/physics-monet/id/51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dsetworks.com/webnav/videogallery.aspx" TargetMode="External"/><Relationship Id="rId11" Type="http://schemas.openxmlformats.org/officeDocument/2006/relationships/hyperlink" Target="https://www.yahoo.com/tech/8-great-games-that-will-make-your-kids-smarter-95136929769.html?soc_src=mags" TargetMode="External"/><Relationship Id="rId5" Type="http://schemas.openxmlformats.org/officeDocument/2006/relationships/hyperlink" Target="http://www.mindsetworks.com/free-resources/enjoy.aspx" TargetMode="External"/><Relationship Id="rId15" Type="http://schemas.openxmlformats.org/officeDocument/2006/relationships/hyperlink" Target="http://scsstech.weebly.com/constitution-da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topia.org/blog/iphone-apps-for-classroom-monica-burns?utm_source=facebook&amp;utm_medium=post&amp;utm_campaign=blog-8iphoneapps-apple-live" TargetMode="External"/><Relationship Id="rId19" Type="http://schemas.openxmlformats.org/officeDocument/2006/relationships/hyperlink" Target="https://newsela.com/articles/ravens-termination/id/51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tech4teachers.com/2014/09/lesson-plans-and-road-map-for-teaching.html?utm_source=feedblitz&amp;utm_medium=FeedBlitzRss&amp;utm_campaign=freetech4teachers" TargetMode="External"/><Relationship Id="rId14" Type="http://schemas.openxmlformats.org/officeDocument/2006/relationships/hyperlink" Target="http://www.ncpublicschools.org/docs/curriculum/socialstudies/elementary/celebratco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17</cp:revision>
  <dcterms:created xsi:type="dcterms:W3CDTF">2014-09-10T14:07:00Z</dcterms:created>
  <dcterms:modified xsi:type="dcterms:W3CDTF">2014-09-12T15:19:00Z</dcterms:modified>
</cp:coreProperties>
</file>